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49" w:rsidRPr="00006249" w:rsidRDefault="00006249" w:rsidP="00006249">
      <w:pPr>
        <w:rPr>
          <w:b/>
          <w:sz w:val="28"/>
          <w:szCs w:val="28"/>
        </w:rPr>
      </w:pPr>
      <w:r w:rsidRPr="00006249">
        <w:rPr>
          <w:b/>
          <w:sz w:val="28"/>
          <w:szCs w:val="28"/>
        </w:rPr>
        <w:t>Instruktioner till träningsansvarig.</w:t>
      </w:r>
    </w:p>
    <w:p w:rsidR="00006249" w:rsidRDefault="00006249" w:rsidP="00006249">
      <w:r>
        <w:t>Tre banor ska finnas på mallkarta eller färdigtryckta.</w:t>
      </w:r>
    </w:p>
    <w:p w:rsidR="00006249" w:rsidRDefault="00006249" w:rsidP="00006249">
      <w:r>
        <w:t xml:space="preserve">Korta, ca 3 km vit-gul svårighet </w:t>
      </w:r>
      <w:proofErr w:type="gramStart"/>
      <w:r>
        <w:t>dvs</w:t>
      </w:r>
      <w:proofErr w:type="gramEnd"/>
      <w:r>
        <w:t xml:space="preserve"> HD 10-12</w:t>
      </w:r>
    </w:p>
    <w:p w:rsidR="00006249" w:rsidRDefault="00006249" w:rsidP="00006249">
      <w:r>
        <w:t xml:space="preserve">Mellan, ca </w:t>
      </w:r>
      <w:proofErr w:type="gramStart"/>
      <w:r>
        <w:t>4.5-5.5</w:t>
      </w:r>
      <w:proofErr w:type="gramEnd"/>
      <w:r>
        <w:t xml:space="preserve"> km vuxenbana med blå svårighet.</w:t>
      </w:r>
    </w:p>
    <w:p w:rsidR="00006249" w:rsidRDefault="00006249" w:rsidP="00006249">
      <w:r>
        <w:t>Lång. ca 7-8 km blå svårighet.</w:t>
      </w:r>
    </w:p>
    <w:p w:rsidR="00006249" w:rsidRDefault="00006249" w:rsidP="00006249">
      <w:r>
        <w:t>Se http://www.orientering.se/Arrangor/Tavling/Klassutbud-och-distanser/ för hjälp med färger på banor.</w:t>
      </w:r>
    </w:p>
    <w:p w:rsidR="00006249" w:rsidRDefault="00006249" w:rsidP="00006249">
      <w:r>
        <w:t>Kontroller ska hängas ut!</w:t>
      </w:r>
    </w:p>
    <w:p w:rsidR="00006249" w:rsidRDefault="00006249" w:rsidP="00006249">
      <w:r>
        <w:t>Vid snö går det utmärkt att lägga banor i stadsmiljö. Gärna lite längre i så fall.</w:t>
      </w:r>
    </w:p>
    <w:p w:rsidR="00006249" w:rsidRDefault="00006249" w:rsidP="00006249">
      <w:r>
        <w:t>Det ska</w:t>
      </w:r>
      <w:r w:rsidR="008B6279">
        <w:t xml:space="preserve"> om möjligt serveras</w:t>
      </w:r>
      <w:r>
        <w:t xml:space="preserve"> fika efter träningen. Te, kaffe, saft. smörgås eller liknande</w:t>
      </w:r>
    </w:p>
    <w:p w:rsidR="00006249" w:rsidRDefault="00006249" w:rsidP="00006249">
      <w:r>
        <w:t>Passar det inte, försök byta helg med annan på listan över träningsansvariga.</w:t>
      </w:r>
      <w:r w:rsidR="008B6279">
        <w:t xml:space="preserve"> [Upprättas av </w:t>
      </w:r>
      <w:proofErr w:type="spellStart"/>
      <w:r w:rsidR="008B6279">
        <w:t>resp</w:t>
      </w:r>
      <w:proofErr w:type="spellEnd"/>
      <w:r w:rsidR="008B6279">
        <w:t xml:space="preserve"> klubb]</w:t>
      </w:r>
    </w:p>
    <w:p w:rsidR="004519A2" w:rsidRDefault="00006249" w:rsidP="008B6279">
      <w:r>
        <w:t xml:space="preserve"> </w:t>
      </w:r>
      <w:bookmarkStart w:id="0" w:name="_GoBack"/>
      <w:bookmarkEnd w:id="0"/>
    </w:p>
    <w:sectPr w:rsidR="0045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49"/>
    <w:rsid w:val="00006249"/>
    <w:rsid w:val="002421C8"/>
    <w:rsid w:val="004519A2"/>
    <w:rsid w:val="008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 Johan (Cons SE)</dc:creator>
  <cp:lastModifiedBy>Karlsson Johan (Cons SE)</cp:lastModifiedBy>
  <cp:revision>3</cp:revision>
  <dcterms:created xsi:type="dcterms:W3CDTF">2016-09-29T20:02:00Z</dcterms:created>
  <dcterms:modified xsi:type="dcterms:W3CDTF">2016-09-29T20:03:00Z</dcterms:modified>
</cp:coreProperties>
</file>